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A6A" w:rsidRPr="004D0E62" w:rsidRDefault="00F64077">
      <w:pPr>
        <w:rPr>
          <w:b/>
          <w:sz w:val="28"/>
          <w:szCs w:val="28"/>
        </w:rPr>
      </w:pPr>
      <w:r>
        <w:rPr>
          <w:b/>
          <w:sz w:val="28"/>
          <w:szCs w:val="28"/>
        </w:rPr>
        <w:t>Belægning.</w:t>
      </w:r>
    </w:p>
    <w:p w:rsidR="003A5A6A" w:rsidRDefault="00ED717D">
      <w:r>
        <w:rPr>
          <w:rFonts w:ascii="Arial" w:hAnsi="Arial" w:cs="Arial"/>
          <w:noProof/>
          <w:sz w:val="23"/>
          <w:szCs w:val="23"/>
          <w:lang w:eastAsia="da-DK"/>
        </w:rPr>
        <w:drawing>
          <wp:anchor distT="0" distB="0" distL="114300" distR="114300" simplePos="0" relativeHeight="251724800" behindDoc="0" locked="0" layoutInCell="1" allowOverlap="1" wp14:anchorId="42B3D0F5" wp14:editId="07640DF7">
            <wp:simplePos x="0" y="0"/>
            <wp:positionH relativeFrom="column">
              <wp:posOffset>70485</wp:posOffset>
            </wp:positionH>
            <wp:positionV relativeFrom="paragraph">
              <wp:posOffset>327659</wp:posOffset>
            </wp:positionV>
            <wp:extent cx="3314700" cy="2485875"/>
            <wp:effectExtent l="0" t="0" r="0" b="0"/>
            <wp:wrapNone/>
            <wp:docPr id="3" name="Billede 3" descr="http://groent-design.dk/CustomerData/Files/Images/Gallery/belægning_383/brosten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oent-design.dk/CustomerData/Files/Images/Gallery/belægning_383/brosten_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26" cy="25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B43">
        <w:t xml:space="preserve">Her ser du et billede </w:t>
      </w:r>
      <w:r w:rsidR="003D2FE9">
        <w:t xml:space="preserve">af en </w:t>
      </w:r>
      <w:r w:rsidR="00303527">
        <w:t>belægning.</w:t>
      </w:r>
      <w:r w:rsidR="00F64077">
        <w:t xml:space="preserve"> </w:t>
      </w:r>
    </w:p>
    <w:p w:rsidR="003A5A6A" w:rsidRDefault="003A5A6A"/>
    <w:p w:rsidR="003A5A6A" w:rsidRDefault="003A5A6A"/>
    <w:p w:rsidR="003A5A6A" w:rsidRDefault="003A5A6A"/>
    <w:p w:rsidR="003A5A6A" w:rsidRDefault="003A5A6A">
      <w:bookmarkStart w:id="0" w:name="_GoBack"/>
      <w:bookmarkEnd w:id="0"/>
    </w:p>
    <w:p w:rsidR="003A5A6A" w:rsidRDefault="003A5A6A"/>
    <w:p w:rsidR="00ED717D" w:rsidRDefault="00ED717D"/>
    <w:p w:rsidR="00ED717D" w:rsidRDefault="00ED717D"/>
    <w:p w:rsidR="00ED717D" w:rsidRDefault="00ED717D"/>
    <w:p w:rsidR="00303527" w:rsidRDefault="00303527">
      <w:r>
        <w:t>Belægningens mål er angivet på følgende skitse</w:t>
      </w:r>
      <w:r w:rsidR="006812BA">
        <w:t xml:space="preserve"> (alle mål i cm)</w:t>
      </w:r>
      <w:r>
        <w:t>:</w:t>
      </w:r>
    </w:p>
    <w:p w:rsidR="00C7601B" w:rsidRDefault="00C7601B">
      <w:r w:rsidRPr="0065466F">
        <w:rPr>
          <w:rFonts w:ascii="Garamond" w:eastAsia="Times New Roman" w:hAnsi="Garamond" w:cs="Times New Roman"/>
          <w:noProof/>
          <w:color w:val="FF0000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0F9AFE" wp14:editId="69B9EC85">
                <wp:simplePos x="0" y="0"/>
                <wp:positionH relativeFrom="column">
                  <wp:posOffset>477735</wp:posOffset>
                </wp:positionH>
                <wp:positionV relativeFrom="paragraph">
                  <wp:posOffset>273050</wp:posOffset>
                </wp:positionV>
                <wp:extent cx="351155" cy="276225"/>
                <wp:effectExtent l="0" t="0" r="0" b="9525"/>
                <wp:wrapNone/>
                <wp:docPr id="44" name="Tekstbok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601B" w:rsidRPr="00001598" w:rsidRDefault="00C7601B" w:rsidP="00C7601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k</w:t>
                            </w:r>
                            <w:r w:rsidRPr="00001598">
                              <w:rPr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F9AFE" id="_x0000_t202" coordsize="21600,21600" o:spt="202" path="m,l,21600r21600,l21600,xe">
                <v:stroke joinstyle="miter"/>
                <v:path gradientshapeok="t" o:connecttype="rect"/>
              </v:shapetype>
              <v:shape id="Tekstboks 44" o:spid="_x0000_s1026" type="#_x0000_t202" style="position:absolute;margin-left:37.6pt;margin-top:21.5pt;width:27.65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" filled="f" stroked="f">
                <v:textbox>
                  <w:txbxContent>
                    <w:p w:rsidR="00C7601B" w:rsidRPr="00001598" w:rsidRDefault="00C7601B" w:rsidP="00C7601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k</w:t>
                      </w:r>
                      <w:r w:rsidRPr="00001598">
                        <w:rPr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5466F">
        <w:rPr>
          <w:rFonts w:ascii="Garamond" w:eastAsia="Times New Roman" w:hAnsi="Garamond" w:cs="Times New Roman"/>
          <w:noProof/>
          <w:color w:val="FF0000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B399E3" wp14:editId="31235EB3">
                <wp:simplePos x="0" y="0"/>
                <wp:positionH relativeFrom="column">
                  <wp:posOffset>2347380</wp:posOffset>
                </wp:positionH>
                <wp:positionV relativeFrom="paragraph">
                  <wp:posOffset>265430</wp:posOffset>
                </wp:positionV>
                <wp:extent cx="494030" cy="276225"/>
                <wp:effectExtent l="0" t="0" r="0" b="9525"/>
                <wp:wrapNone/>
                <wp:docPr id="28" name="Tekstbok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601B" w:rsidRPr="00001598" w:rsidRDefault="00C7601B" w:rsidP="00C7601B">
                            <w:pPr>
                              <w:rPr>
                                <w:u w:val="single"/>
                              </w:rPr>
                            </w:pPr>
                            <w:r w:rsidRPr="00001598">
                              <w:rPr>
                                <w:u w:val="single"/>
                              </w:rPr>
                              <w:t>k1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99E3" id="Tekstboks 28" o:spid="_x0000_s1027" type="#_x0000_t202" style="position:absolute;margin-left:184.85pt;margin-top:20.9pt;width:38.9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" filled="f" stroked="f">
                <v:textbox>
                  <w:txbxContent>
                    <w:p w:rsidR="00C7601B" w:rsidRPr="00001598" w:rsidRDefault="00C7601B" w:rsidP="00C7601B">
                      <w:pPr>
                        <w:rPr>
                          <w:u w:val="single"/>
                        </w:rPr>
                      </w:pPr>
                      <w:r w:rsidRPr="00001598">
                        <w:rPr>
                          <w:u w:val="single"/>
                        </w:rPr>
                        <w:t>k1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F4CC93" wp14:editId="2E58EB2F">
                <wp:simplePos x="0" y="0"/>
                <wp:positionH relativeFrom="column">
                  <wp:posOffset>1236345</wp:posOffset>
                </wp:positionH>
                <wp:positionV relativeFrom="paragraph">
                  <wp:posOffset>81952</wp:posOffset>
                </wp:positionV>
                <wp:extent cx="468630" cy="281940"/>
                <wp:effectExtent l="0" t="0" r="7620" b="381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2BA" w:rsidRDefault="00C7601B" w:rsidP="006812BA">
                            <w:r>
                              <w:t>580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4CC93" id="Tekstfelt 2" o:spid="_x0000_s1028" type="#_x0000_t202" style="position:absolute;margin-left:97.35pt;margin-top:6.45pt;width:36.9pt;height:2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" stroked="f">
                <v:textbox>
                  <w:txbxContent>
                    <w:p w:rsidR="006812BA" w:rsidRDefault="00C7601B" w:rsidP="006812BA">
                      <w:r>
                        <w:t>580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43445D" wp14:editId="43A278E7">
                <wp:simplePos x="0" y="0"/>
                <wp:positionH relativeFrom="column">
                  <wp:posOffset>709295</wp:posOffset>
                </wp:positionH>
                <wp:positionV relativeFrom="paragraph">
                  <wp:posOffset>245708</wp:posOffset>
                </wp:positionV>
                <wp:extent cx="1716405" cy="0"/>
                <wp:effectExtent l="38100" t="76200" r="17145" b="114300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4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FE8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1" o:spid="_x0000_s1026" type="#_x0000_t32" style="position:absolute;margin-left:55.85pt;margin-top:19.35pt;width:135.1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" strokecolor="windowText">
                <v:stroke startarrow="open" endarrow="open"/>
              </v:shape>
            </w:pict>
          </mc:Fallback>
        </mc:AlternateContent>
      </w:r>
    </w:p>
    <w:p w:rsidR="003A5A6A" w:rsidRDefault="00C7601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051CF2" wp14:editId="1E344064">
                <wp:simplePos x="0" y="0"/>
                <wp:positionH relativeFrom="column">
                  <wp:posOffset>712710</wp:posOffset>
                </wp:positionH>
                <wp:positionV relativeFrom="paragraph">
                  <wp:posOffset>137700</wp:posOffset>
                </wp:positionV>
                <wp:extent cx="770040" cy="910630"/>
                <wp:effectExtent l="38100" t="38100" r="68580" b="60960"/>
                <wp:wrapNone/>
                <wp:docPr id="29" name="Lige pil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040" cy="9106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D73A" id="Lige pilforbindelse 29" o:spid="_x0000_s1026" type="#_x0000_t32" style="position:absolute;margin-left:56.1pt;margin-top:10.85pt;width:60.65pt;height:71.7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" strokecolor="windowText">
                <v:stroke startarrow="open" endarrow="open"/>
              </v:shape>
            </w:pict>
          </mc:Fallback>
        </mc:AlternateContent>
      </w:r>
      <w:r w:rsidRPr="0065466F">
        <w:rPr>
          <w:rFonts w:ascii="Garamond" w:eastAsia="Times New Roman" w:hAnsi="Garamond" w:cs="Times New Roman"/>
          <w:noProof/>
          <w:color w:val="FF0000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96F2F3" wp14:editId="1AF33E14">
                <wp:simplePos x="0" y="0"/>
                <wp:positionH relativeFrom="column">
                  <wp:posOffset>705485</wp:posOffset>
                </wp:positionH>
                <wp:positionV relativeFrom="paragraph">
                  <wp:posOffset>112815</wp:posOffset>
                </wp:positionV>
                <wp:extent cx="1716405" cy="0"/>
                <wp:effectExtent l="38100" t="76200" r="0" b="114300"/>
                <wp:wrapNone/>
                <wp:docPr id="43" name="Lige forbindel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lgDash"/>
                          <a:head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6EC4D" id="Lige forbindelse 4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5pt,8.9pt" to="190.7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" strokecolor="red" strokeweight="1.25pt">
                <v:stroke dashstyle="longDash" startarrow="open"/>
              </v:line>
            </w:pict>
          </mc:Fallback>
        </mc:AlternateContent>
      </w:r>
      <w:r w:rsidR="006812B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A14B07" wp14:editId="46C80324">
                <wp:simplePos x="0" y="0"/>
                <wp:positionH relativeFrom="column">
                  <wp:posOffset>709295</wp:posOffset>
                </wp:positionH>
                <wp:positionV relativeFrom="paragraph">
                  <wp:posOffset>127635</wp:posOffset>
                </wp:positionV>
                <wp:extent cx="766445" cy="923290"/>
                <wp:effectExtent l="0" t="0" r="14605" b="1016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9232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D0B66" id="Rektangel 9" o:spid="_x0000_s1026" style="position:absolute;margin-left:55.85pt;margin-top:10.05pt;width:60.35pt;height:72.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" filled="f" strokecolor="black [3213]" strokeweight="1pt"/>
            </w:pict>
          </mc:Fallback>
        </mc:AlternateContent>
      </w:r>
      <w:r w:rsidR="006812B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2D4D61" wp14:editId="1EFE4441">
                <wp:simplePos x="0" y="0"/>
                <wp:positionH relativeFrom="column">
                  <wp:posOffset>1482762</wp:posOffset>
                </wp:positionH>
                <wp:positionV relativeFrom="paragraph">
                  <wp:posOffset>128270</wp:posOffset>
                </wp:positionV>
                <wp:extent cx="945515" cy="560070"/>
                <wp:effectExtent l="0" t="0" r="26035" b="1143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5600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4369" id="Rektangel 12" o:spid="_x0000_s1026" style="position:absolute;margin-left:116.75pt;margin-top:10.1pt;width:74.45pt;height:44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" filled="f" strokecolor="windowText" strokeweight="1pt"/>
            </w:pict>
          </mc:Fallback>
        </mc:AlternateContent>
      </w:r>
      <w:r w:rsidR="006812B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8D2611" wp14:editId="10FA2A5A">
                <wp:simplePos x="0" y="0"/>
                <wp:positionH relativeFrom="column">
                  <wp:posOffset>1410298</wp:posOffset>
                </wp:positionH>
                <wp:positionV relativeFrom="paragraph">
                  <wp:posOffset>136525</wp:posOffset>
                </wp:positionV>
                <wp:extent cx="946785" cy="546735"/>
                <wp:effectExtent l="0" t="0" r="5715" b="5715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" cy="546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812BA" w:rsidRDefault="006812BA" w:rsidP="00681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D2611" id="Rektangel 17" o:spid="_x0000_s1029" style="position:absolute;margin-left:111.05pt;margin-top:10.75pt;width:74.55pt;height:43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" fillcolor="white [3212]" stroked="f" strokeweight="1pt">
                <v:textbox>
                  <w:txbxContent>
                    <w:p w:rsidR="006812BA" w:rsidRDefault="006812BA" w:rsidP="006812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12B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377FCE" wp14:editId="342EFC1F">
                <wp:simplePos x="0" y="0"/>
                <wp:positionH relativeFrom="column">
                  <wp:posOffset>270510</wp:posOffset>
                </wp:positionH>
                <wp:positionV relativeFrom="paragraph">
                  <wp:posOffset>125730</wp:posOffset>
                </wp:positionV>
                <wp:extent cx="0" cy="925200"/>
                <wp:effectExtent l="95250" t="38100" r="76200" b="65405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519A" id="Lige pilforbindelse 18" o:spid="_x0000_s1026" type="#_x0000_t32" style="position:absolute;margin-left:21.3pt;margin-top:9.9pt;width:0;height:72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" strokecolor="black [3213]">
                <v:stroke startarrow="open" endarrow="open"/>
              </v:shape>
            </w:pict>
          </mc:Fallback>
        </mc:AlternateContent>
      </w:r>
    </w:p>
    <w:p w:rsidR="003A5A6A" w:rsidRDefault="0046767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EFB6D9" wp14:editId="7E4691F2">
                <wp:simplePos x="0" y="0"/>
                <wp:positionH relativeFrom="column">
                  <wp:posOffset>874815</wp:posOffset>
                </wp:positionH>
                <wp:positionV relativeFrom="paragraph">
                  <wp:posOffset>15875</wp:posOffset>
                </wp:positionV>
                <wp:extent cx="828000" cy="281940"/>
                <wp:effectExtent l="0" t="0" r="0" b="3810"/>
                <wp:wrapNone/>
                <wp:docPr id="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67B" w:rsidRDefault="0046767B" w:rsidP="0046767B">
                            <w:r>
                              <w:t>diagonal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B6D9" id="_x0000_s1030" type="#_x0000_t202" style="position:absolute;margin-left:68.9pt;margin-top:1.25pt;width:65.2pt;height:22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" stroked="f">
                <v:textbox>
                  <w:txbxContent>
                    <w:p w:rsidR="0046767B" w:rsidRDefault="0046767B" w:rsidP="0046767B">
                      <w:r>
                        <w:t>diagonal</w:t>
                      </w:r>
                    </w:p>
                  </w:txbxContent>
                </v:textbox>
              </v:shape>
            </w:pict>
          </mc:Fallback>
        </mc:AlternateContent>
      </w:r>
      <w:r w:rsidR="006812B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FCBDA" wp14:editId="3F4C64EE">
                <wp:simplePos x="0" y="0"/>
                <wp:positionH relativeFrom="column">
                  <wp:posOffset>-20842</wp:posOffset>
                </wp:positionH>
                <wp:positionV relativeFrom="paragraph">
                  <wp:posOffset>145676</wp:posOffset>
                </wp:positionV>
                <wp:extent cx="468644" cy="281940"/>
                <wp:effectExtent l="0" t="0" r="7620" b="381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44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2BA" w:rsidRDefault="006812BA">
                            <w:r>
                              <w:t>420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FCBDA" id="_x0000_s1031" type="#_x0000_t202" style="position:absolute;margin-left:-1.65pt;margin-top:11.45pt;width:36.9pt;height:2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" stroked="f">
                <v:textbox>
                  <w:txbxContent>
                    <w:p w:rsidR="006812BA" w:rsidRDefault="006812BA">
                      <w:r>
                        <w:t>420</w:t>
                      </w:r>
                    </w:p>
                  </w:txbxContent>
                </v:textbox>
              </v:shape>
            </w:pict>
          </mc:Fallback>
        </mc:AlternateContent>
      </w:r>
    </w:p>
    <w:p w:rsidR="003A5A6A" w:rsidRDefault="00C7601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C8C62A" wp14:editId="616732F1">
                <wp:simplePos x="0" y="0"/>
                <wp:positionH relativeFrom="column">
                  <wp:posOffset>1699858</wp:posOffset>
                </wp:positionH>
                <wp:positionV relativeFrom="paragraph">
                  <wp:posOffset>104775</wp:posOffset>
                </wp:positionV>
                <wp:extent cx="468630" cy="219635"/>
                <wp:effectExtent l="0" t="0" r="0" b="0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1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01B" w:rsidRPr="00C7601B" w:rsidRDefault="00ED717D" w:rsidP="00C760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8C62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33.85pt;margin-top:8.25pt;width:36.9pt;height:17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" filled="f" stroked="f">
                <v:textbox>
                  <w:txbxContent>
                    <w:p w:rsidR="00C7601B" w:rsidRPr="00C7601B" w:rsidRDefault="00ED717D" w:rsidP="00C760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1A20CA" wp14:editId="3868CC09">
                <wp:simplePos x="0" y="0"/>
                <wp:positionH relativeFrom="column">
                  <wp:posOffset>1776581</wp:posOffset>
                </wp:positionH>
                <wp:positionV relativeFrom="paragraph">
                  <wp:posOffset>51211</wp:posOffset>
                </wp:positionV>
                <wp:extent cx="0" cy="367553"/>
                <wp:effectExtent l="95250" t="38100" r="95250" b="52070"/>
                <wp:wrapNone/>
                <wp:docPr id="25" name="Lige pil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55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E396" id="Lige pilforbindelse 25" o:spid="_x0000_s1026" type="#_x0000_t32" style="position:absolute;margin-left:139.9pt;margin-top:4.05pt;width:0;height:28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" strokecolor="windowText">
                <v:stroke startarrow="open" endarrow="open"/>
              </v:shape>
            </w:pict>
          </mc:Fallback>
        </mc:AlternateContent>
      </w:r>
    </w:p>
    <w:p w:rsidR="00390DFE" w:rsidRDefault="006812BA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684944" wp14:editId="66CF80EE">
                <wp:simplePos x="0" y="0"/>
                <wp:positionH relativeFrom="column">
                  <wp:posOffset>854673</wp:posOffset>
                </wp:positionH>
                <wp:positionV relativeFrom="paragraph">
                  <wp:posOffset>95250</wp:posOffset>
                </wp:positionV>
                <wp:extent cx="468630" cy="281940"/>
                <wp:effectExtent l="0" t="0" r="7620" b="3810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2BA" w:rsidRDefault="006812BA" w:rsidP="006812BA">
                            <w:r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4944" id="_x0000_s1033" type="#_x0000_t202" style="position:absolute;margin-left:67.3pt;margin-top:7.5pt;width:36.9pt;height:2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" stroked="f">
                <v:textbox>
                  <w:txbxContent>
                    <w:p w:rsidR="006812BA" w:rsidRDefault="006812BA" w:rsidP="006812BA">
                      <w:r>
                        <w:t>252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921263" wp14:editId="1BD83755">
                <wp:simplePos x="0" y="0"/>
                <wp:positionH relativeFrom="column">
                  <wp:posOffset>709295</wp:posOffset>
                </wp:positionH>
                <wp:positionV relativeFrom="paragraph">
                  <wp:posOffset>241972</wp:posOffset>
                </wp:positionV>
                <wp:extent cx="770890" cy="1905"/>
                <wp:effectExtent l="38100" t="76200" r="10160" b="112395"/>
                <wp:wrapNone/>
                <wp:docPr id="19" name="Lige pil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E67E" id="Lige pilforbindelse 19" o:spid="_x0000_s1026" type="#_x0000_t32" style="position:absolute;margin-left:55.85pt;margin-top:19.05pt;width:60.7pt;height:.1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" strokecolor="windowText">
                <v:stroke startarrow="open" endarrow="open"/>
              </v:shape>
            </w:pict>
          </mc:Fallback>
        </mc:AlternateContent>
      </w:r>
    </w:p>
    <w:p w:rsidR="00C7601B" w:rsidRPr="00C7601B" w:rsidRDefault="00C7601B" w:rsidP="00C7601B">
      <w:r w:rsidRPr="00C7601B">
        <w:t>k1 og k2 er koterne de viste steder.</w:t>
      </w:r>
    </w:p>
    <w:p w:rsidR="00C7601B" w:rsidRPr="00C7601B" w:rsidRDefault="00C7601B" w:rsidP="00C7601B">
      <w:r w:rsidRPr="00C7601B">
        <w:t xml:space="preserve">k1 = </w:t>
      </w:r>
      <w:r>
        <w:t>4</w:t>
      </w:r>
      <w:r w:rsidRPr="00C7601B">
        <w:t>,</w:t>
      </w:r>
      <w:r>
        <w:t>1</w:t>
      </w:r>
      <w:r w:rsidRPr="00C7601B">
        <w:t>50</w:t>
      </w:r>
    </w:p>
    <w:p w:rsidR="00C7601B" w:rsidRDefault="00C7601B">
      <w:r>
        <w:t>Belægningen er lagt ovenpå et 50 cm tykt stampet stabilgrus.</w:t>
      </w:r>
    </w:p>
    <w:p w:rsidR="004D3B9E" w:rsidRDefault="002F35F8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5A73E009" wp14:editId="2A669788">
            <wp:simplePos x="0" y="0"/>
            <wp:positionH relativeFrom="column">
              <wp:posOffset>-19050</wp:posOffset>
            </wp:positionH>
            <wp:positionV relativeFrom="paragraph">
              <wp:posOffset>320040</wp:posOffset>
            </wp:positionV>
            <wp:extent cx="3869411" cy="1805940"/>
            <wp:effectExtent l="0" t="0" r="0" b="381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720" cy="181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FE9">
        <w:t xml:space="preserve">Til </w:t>
      </w:r>
      <w:r w:rsidR="00C7601B">
        <w:t>belægningen er brugt herregårdssten af følgende type (mål i cm)</w:t>
      </w:r>
      <w:r w:rsidR="009F396F">
        <w:t>. Den angivne pris er pr. m</w:t>
      </w:r>
      <w:r w:rsidR="009F396F" w:rsidRPr="009F396F">
        <w:rPr>
          <w:vertAlign w:val="superscript"/>
        </w:rPr>
        <w:t>2</w:t>
      </w:r>
      <w:r w:rsidR="00C7601B">
        <w:t>:</w:t>
      </w:r>
      <w:r w:rsidR="004D3B9E">
        <w:t xml:space="preserve"> </w:t>
      </w:r>
    </w:p>
    <w:p w:rsidR="00C7601B" w:rsidRDefault="00C7601B">
      <w:pPr>
        <w:rPr>
          <w:b/>
        </w:rPr>
      </w:pPr>
    </w:p>
    <w:p w:rsidR="00C7601B" w:rsidRDefault="00C7601B">
      <w:pPr>
        <w:rPr>
          <w:b/>
        </w:rPr>
      </w:pPr>
    </w:p>
    <w:p w:rsidR="00C7601B" w:rsidRDefault="00C7601B">
      <w:pPr>
        <w:rPr>
          <w:b/>
        </w:rPr>
      </w:pPr>
    </w:p>
    <w:p w:rsidR="00C7601B" w:rsidRDefault="00C7601B">
      <w:pPr>
        <w:rPr>
          <w:b/>
        </w:rPr>
      </w:pPr>
    </w:p>
    <w:p w:rsidR="00C7601B" w:rsidRDefault="00C7601B">
      <w:pPr>
        <w:rPr>
          <w:b/>
        </w:rPr>
      </w:pPr>
    </w:p>
    <w:p w:rsidR="00C7601B" w:rsidRDefault="00C7601B">
      <w:pPr>
        <w:rPr>
          <w:b/>
        </w:rPr>
      </w:pPr>
    </w:p>
    <w:p w:rsidR="00C7601B" w:rsidRDefault="00C7601B">
      <w:pPr>
        <w:rPr>
          <w:b/>
        </w:rPr>
      </w:pPr>
    </w:p>
    <w:p w:rsidR="007E07E9" w:rsidRDefault="00484EBB">
      <w:pPr>
        <w:rPr>
          <w:b/>
        </w:rPr>
      </w:pPr>
      <w:r>
        <w:rPr>
          <w:b/>
        </w:rPr>
        <w:t>Opgaver</w:t>
      </w:r>
      <w:r w:rsidR="00C36CFD">
        <w:rPr>
          <w:b/>
        </w:rPr>
        <w:t xml:space="preserve"> </w:t>
      </w:r>
      <w:r w:rsidR="005E2990" w:rsidRPr="005E2990">
        <w:rPr>
          <w:b/>
        </w:rPr>
        <w:t>på næste side:</w:t>
      </w:r>
    </w:p>
    <w:p w:rsidR="002C3B0B" w:rsidRDefault="007E07E9" w:rsidP="003D2FE9">
      <w:pPr>
        <w:rPr>
          <w:b/>
        </w:rPr>
      </w:pPr>
      <w:r>
        <w:rPr>
          <w:b/>
        </w:rPr>
        <w:br w:type="page"/>
      </w:r>
      <w:r w:rsidR="003D2FE9">
        <w:rPr>
          <w:b/>
        </w:rPr>
        <w:lastRenderedPageBreak/>
        <w:t xml:space="preserve"> </w:t>
      </w:r>
      <w:r w:rsidR="00FA2D50">
        <w:rPr>
          <w:b/>
        </w:rPr>
        <w:br/>
      </w:r>
    </w:p>
    <w:p w:rsidR="003D2FE9" w:rsidRDefault="003D2FE9" w:rsidP="00C7601B">
      <w:pPr>
        <w:pStyle w:val="Listeafsnit"/>
        <w:numPr>
          <w:ilvl w:val="0"/>
          <w:numId w:val="1"/>
        </w:numPr>
        <w:rPr>
          <w:b/>
        </w:rPr>
      </w:pPr>
      <w:r>
        <w:rPr>
          <w:b/>
        </w:rPr>
        <w:t>Lav en plantegning af belægningen</w:t>
      </w:r>
      <w:r w:rsidRPr="002C3B0B">
        <w:rPr>
          <w:b/>
        </w:rPr>
        <w:t xml:space="preserve"> et passende målestoksforhold på A4-papir. Hvordan er det valgte målestoksforhold fremkommet?</w:t>
      </w:r>
      <w:r>
        <w:rPr>
          <w:b/>
        </w:rPr>
        <w:br/>
      </w:r>
    </w:p>
    <w:p w:rsidR="0046767B" w:rsidRDefault="00FA2D50" w:rsidP="00C7601B">
      <w:pPr>
        <w:pStyle w:val="Listeafsnit"/>
        <w:numPr>
          <w:ilvl w:val="0"/>
          <w:numId w:val="1"/>
        </w:numPr>
        <w:rPr>
          <w:b/>
        </w:rPr>
      </w:pPr>
      <w:r w:rsidRPr="00402B76">
        <w:rPr>
          <w:b/>
        </w:rPr>
        <w:t xml:space="preserve">Beregn </w:t>
      </w:r>
      <w:r w:rsidR="00610255">
        <w:rPr>
          <w:b/>
        </w:rPr>
        <w:t>belægnin</w:t>
      </w:r>
      <w:r w:rsidR="00C7601B">
        <w:rPr>
          <w:b/>
        </w:rPr>
        <w:t>gens samlede areal</w:t>
      </w:r>
      <w:r w:rsidR="00610255">
        <w:rPr>
          <w:b/>
        </w:rPr>
        <w:t>.</w:t>
      </w:r>
      <w:r w:rsidR="0046767B">
        <w:rPr>
          <w:b/>
        </w:rPr>
        <w:br/>
      </w:r>
    </w:p>
    <w:p w:rsidR="00C7601B" w:rsidRDefault="0046767B" w:rsidP="00C7601B">
      <w:pPr>
        <w:pStyle w:val="Listeafsnit"/>
        <w:numPr>
          <w:ilvl w:val="0"/>
          <w:numId w:val="1"/>
        </w:numPr>
        <w:rPr>
          <w:b/>
        </w:rPr>
      </w:pPr>
      <w:r w:rsidRPr="00402B76">
        <w:rPr>
          <w:b/>
        </w:rPr>
        <w:t xml:space="preserve">Beregn </w:t>
      </w:r>
      <w:r>
        <w:rPr>
          <w:b/>
        </w:rPr>
        <w:t>belægningens samlede rumfang.</w:t>
      </w:r>
      <w:r w:rsidR="00C7601B">
        <w:rPr>
          <w:b/>
        </w:rPr>
        <w:br/>
      </w:r>
    </w:p>
    <w:p w:rsidR="0032092B" w:rsidRDefault="0032092B" w:rsidP="00C7601B">
      <w:pPr>
        <w:pStyle w:val="Listeafsnit"/>
        <w:numPr>
          <w:ilvl w:val="0"/>
          <w:numId w:val="1"/>
        </w:numPr>
        <w:rPr>
          <w:b/>
        </w:rPr>
      </w:pPr>
      <w:r>
        <w:rPr>
          <w:b/>
        </w:rPr>
        <w:t xml:space="preserve">Beregn </w:t>
      </w:r>
      <w:r w:rsidR="00267BAC">
        <w:rPr>
          <w:b/>
        </w:rPr>
        <w:t>længden af trekantens diagonal</w:t>
      </w:r>
      <w:r>
        <w:rPr>
          <w:b/>
        </w:rPr>
        <w:t xml:space="preserve"> (se skitsen)</w:t>
      </w:r>
      <w:r>
        <w:rPr>
          <w:b/>
        </w:rPr>
        <w:br/>
      </w:r>
    </w:p>
    <w:p w:rsidR="0032092B" w:rsidRDefault="0032092B" w:rsidP="00C7601B">
      <w:pPr>
        <w:pStyle w:val="Listeafsnit"/>
        <w:numPr>
          <w:ilvl w:val="0"/>
          <w:numId w:val="1"/>
        </w:numPr>
        <w:rPr>
          <w:b/>
        </w:rPr>
      </w:pPr>
      <w:r>
        <w:rPr>
          <w:b/>
        </w:rPr>
        <w:t>Beregn vinklerne som diagonalen danner med belægningens sider.</w:t>
      </w:r>
      <w:r>
        <w:rPr>
          <w:b/>
        </w:rPr>
        <w:br/>
      </w:r>
    </w:p>
    <w:p w:rsidR="0032092B" w:rsidRDefault="0032092B" w:rsidP="00C7601B">
      <w:pPr>
        <w:pStyle w:val="Listeafsnit"/>
        <w:numPr>
          <w:ilvl w:val="0"/>
          <w:numId w:val="1"/>
        </w:numPr>
        <w:rPr>
          <w:b/>
        </w:rPr>
      </w:pPr>
      <w:r>
        <w:rPr>
          <w:b/>
        </w:rPr>
        <w:t>Beregn rumfanget af det anvendte stabilgrus.</w:t>
      </w:r>
      <w:r>
        <w:rPr>
          <w:b/>
        </w:rPr>
        <w:br/>
      </w:r>
    </w:p>
    <w:p w:rsidR="0032092B" w:rsidRDefault="0032092B" w:rsidP="0032092B">
      <w:pPr>
        <w:ind w:left="360"/>
      </w:pPr>
      <w:r w:rsidRPr="006C55CD">
        <w:t>Stabilgrusets massefylde sættes til 1,7</w:t>
      </w:r>
    </w:p>
    <w:p w:rsidR="0032092B" w:rsidRDefault="0032092B" w:rsidP="0032092B">
      <w:pPr>
        <w:pStyle w:val="Listeafsnit"/>
        <w:numPr>
          <w:ilvl w:val="0"/>
          <w:numId w:val="1"/>
        </w:numPr>
        <w:rPr>
          <w:b/>
        </w:rPr>
      </w:pPr>
      <w:r w:rsidRPr="006C55CD">
        <w:rPr>
          <w:b/>
        </w:rPr>
        <w:t>Beregn vægten af stabilgruset.</w:t>
      </w:r>
      <w:r>
        <w:rPr>
          <w:b/>
        </w:rPr>
        <w:br/>
      </w:r>
    </w:p>
    <w:p w:rsidR="0032092B" w:rsidRPr="00E67DEF" w:rsidRDefault="0032092B" w:rsidP="0032092B">
      <w:pPr>
        <w:ind w:left="360"/>
        <w:rPr>
          <w:b/>
        </w:rPr>
      </w:pPr>
      <w:r w:rsidRPr="00E67DEF">
        <w:t xml:space="preserve">Stabilgrusets </w:t>
      </w:r>
      <w:r>
        <w:t>koster kr. 690,- pr. ton (uden moms).</w:t>
      </w:r>
      <w:r w:rsidRPr="00E67DEF">
        <w:br/>
      </w:r>
    </w:p>
    <w:p w:rsidR="0032092B" w:rsidRDefault="0032092B" w:rsidP="0032092B">
      <w:pPr>
        <w:pStyle w:val="Listeafsnit"/>
        <w:numPr>
          <w:ilvl w:val="0"/>
          <w:numId w:val="1"/>
        </w:numPr>
        <w:rPr>
          <w:b/>
        </w:rPr>
      </w:pPr>
      <w:r>
        <w:rPr>
          <w:b/>
        </w:rPr>
        <w:t>Beregn prisen på stabilgruset inklusive moms (25 %)</w:t>
      </w:r>
      <w:r w:rsidRPr="00E67DEF">
        <w:rPr>
          <w:b/>
        </w:rPr>
        <w:t>.</w:t>
      </w:r>
      <w:r w:rsidRPr="00E67DEF">
        <w:rPr>
          <w:b/>
        </w:rPr>
        <w:br/>
      </w:r>
      <w:r>
        <w:rPr>
          <w:b/>
        </w:rPr>
        <w:br/>
      </w:r>
    </w:p>
    <w:p w:rsidR="00402B76" w:rsidRPr="00C7601B" w:rsidRDefault="0032092B" w:rsidP="0032092B">
      <w:pPr>
        <w:pStyle w:val="Listeafsnit"/>
        <w:numPr>
          <w:ilvl w:val="0"/>
          <w:numId w:val="1"/>
        </w:numPr>
        <w:rPr>
          <w:b/>
        </w:rPr>
      </w:pPr>
      <w:r>
        <w:rPr>
          <w:b/>
        </w:rPr>
        <w:t>Beregn kote k2</w:t>
      </w:r>
    </w:p>
    <w:p w:rsidR="0046767B" w:rsidRDefault="00AB11E0" w:rsidP="003D2FE9">
      <w:pPr>
        <w:pStyle w:val="Listeafsnit"/>
        <w:rPr>
          <w:b/>
        </w:rPr>
      </w:pPr>
      <w:r>
        <w:rPr>
          <w:b/>
        </w:rPr>
        <w:br/>
      </w:r>
    </w:p>
    <w:p w:rsidR="0046767B" w:rsidRPr="00CB1B6A" w:rsidRDefault="0046767B" w:rsidP="0032092B">
      <w:pPr>
        <w:pStyle w:val="Listeafsnit"/>
        <w:numPr>
          <w:ilvl w:val="0"/>
          <w:numId w:val="1"/>
        </w:numPr>
        <w:rPr>
          <w:b/>
        </w:rPr>
      </w:pPr>
      <w:r w:rsidRPr="00CB1B6A">
        <w:rPr>
          <w:b/>
        </w:rPr>
        <w:t xml:space="preserve">Beregn antallet af sten, der skal bruges til </w:t>
      </w:r>
      <w:r>
        <w:rPr>
          <w:b/>
        </w:rPr>
        <w:t>belægningen</w:t>
      </w:r>
      <w:r w:rsidRPr="00CB1B6A">
        <w:rPr>
          <w:b/>
        </w:rPr>
        <w:t>, når der ikke regnes med spild.</w:t>
      </w:r>
      <w:r w:rsidRPr="00CB1B6A">
        <w:rPr>
          <w:b/>
        </w:rPr>
        <w:br/>
      </w:r>
    </w:p>
    <w:p w:rsidR="0046767B" w:rsidRPr="00CB1B6A" w:rsidRDefault="0046767B" w:rsidP="0032092B">
      <w:pPr>
        <w:pStyle w:val="Listeafsnit"/>
        <w:numPr>
          <w:ilvl w:val="0"/>
          <w:numId w:val="1"/>
        </w:numPr>
        <w:rPr>
          <w:b/>
        </w:rPr>
      </w:pPr>
      <w:r w:rsidRPr="00CB1B6A">
        <w:rPr>
          <w:b/>
        </w:rPr>
        <w:t>Hvor mange hele paller skal der indkøbes?</w:t>
      </w:r>
      <w:r w:rsidRPr="00CB1B6A">
        <w:rPr>
          <w:b/>
        </w:rPr>
        <w:br/>
      </w:r>
    </w:p>
    <w:p w:rsidR="0046767B" w:rsidRPr="00DD55F1" w:rsidRDefault="0046767B" w:rsidP="0032092B">
      <w:pPr>
        <w:pStyle w:val="Listeafsnit"/>
        <w:numPr>
          <w:ilvl w:val="0"/>
          <w:numId w:val="1"/>
        </w:numPr>
        <w:rPr>
          <w:b/>
        </w:rPr>
      </w:pPr>
      <w:r w:rsidRPr="00DD55F1">
        <w:rPr>
          <w:b/>
        </w:rPr>
        <w:t>Beregn prisen på de indkøbte sten.</w:t>
      </w:r>
      <w:r w:rsidRPr="00DD55F1">
        <w:rPr>
          <w:b/>
        </w:rPr>
        <w:br/>
      </w:r>
    </w:p>
    <w:p w:rsidR="0046767B" w:rsidRPr="00DD55F1" w:rsidRDefault="0046767B" w:rsidP="0032092B">
      <w:pPr>
        <w:pStyle w:val="Listeafsnit"/>
        <w:numPr>
          <w:ilvl w:val="0"/>
          <w:numId w:val="1"/>
        </w:numPr>
        <w:rPr>
          <w:b/>
        </w:rPr>
      </w:pPr>
      <w:r w:rsidRPr="00DD55F1">
        <w:rPr>
          <w:b/>
        </w:rPr>
        <w:t>Beregn rumfanget af 1 sten.</w:t>
      </w:r>
      <w:r w:rsidRPr="00DD55F1">
        <w:rPr>
          <w:b/>
        </w:rPr>
        <w:br/>
      </w:r>
    </w:p>
    <w:p w:rsidR="00484EBB" w:rsidRPr="006C55CD" w:rsidRDefault="0046767B" w:rsidP="003D2FE9">
      <w:pPr>
        <w:pStyle w:val="Listeafsnit"/>
        <w:numPr>
          <w:ilvl w:val="0"/>
          <w:numId w:val="1"/>
        </w:numPr>
        <w:rPr>
          <w:b/>
        </w:rPr>
      </w:pPr>
      <w:r w:rsidRPr="00DD55F1">
        <w:rPr>
          <w:b/>
        </w:rPr>
        <w:t>Beregn stenenes massefylde.</w:t>
      </w:r>
      <w:r w:rsidRPr="00DD55F1">
        <w:rPr>
          <w:b/>
        </w:rPr>
        <w:br/>
      </w:r>
    </w:p>
    <w:sectPr w:rsidR="00484EBB" w:rsidRPr="006C55CD" w:rsidSect="00610255">
      <w:headerReference w:type="default" r:id="rId9"/>
      <w:pgSz w:w="11906" w:h="16838"/>
      <w:pgMar w:top="1276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9C3" w:rsidRDefault="00A509C3" w:rsidP="00F02794">
      <w:pPr>
        <w:spacing w:after="0" w:line="240" w:lineRule="auto"/>
      </w:pPr>
      <w:r>
        <w:separator/>
      </w:r>
    </w:p>
  </w:endnote>
  <w:endnote w:type="continuationSeparator" w:id="0">
    <w:p w:rsidR="00A509C3" w:rsidRDefault="00A509C3" w:rsidP="00F0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9C3" w:rsidRDefault="00A509C3" w:rsidP="00F02794">
      <w:pPr>
        <w:spacing w:after="0" w:line="240" w:lineRule="auto"/>
      </w:pPr>
      <w:r>
        <w:separator/>
      </w:r>
    </w:p>
  </w:footnote>
  <w:footnote w:type="continuationSeparator" w:id="0">
    <w:p w:rsidR="00A509C3" w:rsidRDefault="00A509C3" w:rsidP="00F02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6D2" w:rsidRPr="00F02794" w:rsidRDefault="006456D2" w:rsidP="006456D2">
    <w:pPr>
      <w:tabs>
        <w:tab w:val="center" w:pos="4819"/>
        <w:tab w:val="right" w:pos="9638"/>
      </w:tabs>
      <w:spacing w:after="0" w:line="240" w:lineRule="auto"/>
    </w:pPr>
    <w:r w:rsidRPr="00F02794"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437B05F0" wp14:editId="619FA3F9">
          <wp:simplePos x="0" y="0"/>
          <wp:positionH relativeFrom="column">
            <wp:posOffset>5167917</wp:posOffset>
          </wp:positionH>
          <wp:positionV relativeFrom="paragraph">
            <wp:posOffset>-348468</wp:posOffset>
          </wp:positionV>
          <wp:extent cx="753626" cy="552659"/>
          <wp:effectExtent l="0" t="0" r="8890" b="0"/>
          <wp:wrapNone/>
          <wp:docPr id="4" name="Billed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lede 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26" cy="552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49D">
      <w:t>slutopgaver</w:t>
    </w:r>
    <w:r w:rsidRPr="00F02794">
      <w:t>, matematik niveau F</w:t>
    </w:r>
  </w:p>
  <w:p w:rsidR="00F02794" w:rsidRPr="006456D2" w:rsidRDefault="00EB249D" w:rsidP="006456D2">
    <w:pPr>
      <w:tabs>
        <w:tab w:val="center" w:pos="4819"/>
        <w:tab w:val="right" w:pos="9638"/>
      </w:tabs>
      <w:spacing w:after="0" w:line="240" w:lineRule="auto"/>
    </w:pPr>
    <w:r>
      <w:t>Struktører-/brolæggere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85DC3"/>
    <w:multiLevelType w:val="hybridMultilevel"/>
    <w:tmpl w:val="EE82A34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7F1F5C"/>
    <w:multiLevelType w:val="hybridMultilevel"/>
    <w:tmpl w:val="351004B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D26CF"/>
    <w:multiLevelType w:val="hybridMultilevel"/>
    <w:tmpl w:val="876A5D5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A7452"/>
    <w:multiLevelType w:val="hybridMultilevel"/>
    <w:tmpl w:val="629EA52C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06"/>
    <w:rsid w:val="00014DF1"/>
    <w:rsid w:val="00075C24"/>
    <w:rsid w:val="000B4C12"/>
    <w:rsid w:val="000D0CFF"/>
    <w:rsid w:val="000F0ECC"/>
    <w:rsid w:val="00153A3D"/>
    <w:rsid w:val="00157D32"/>
    <w:rsid w:val="00162520"/>
    <w:rsid w:val="00164A9E"/>
    <w:rsid w:val="00176AE2"/>
    <w:rsid w:val="00183756"/>
    <w:rsid w:val="001D7374"/>
    <w:rsid w:val="002170C5"/>
    <w:rsid w:val="00243F79"/>
    <w:rsid w:val="00267BAC"/>
    <w:rsid w:val="002C3B0B"/>
    <w:rsid w:val="002F35F8"/>
    <w:rsid w:val="003020ED"/>
    <w:rsid w:val="00303527"/>
    <w:rsid w:val="0032092B"/>
    <w:rsid w:val="003266AF"/>
    <w:rsid w:val="00344C15"/>
    <w:rsid w:val="00372CBA"/>
    <w:rsid w:val="00390DFE"/>
    <w:rsid w:val="003A5A6A"/>
    <w:rsid w:val="003A6333"/>
    <w:rsid w:val="003B0E78"/>
    <w:rsid w:val="003D2FE9"/>
    <w:rsid w:val="00402B76"/>
    <w:rsid w:val="00424FE5"/>
    <w:rsid w:val="0044224B"/>
    <w:rsid w:val="0046767B"/>
    <w:rsid w:val="00484EBB"/>
    <w:rsid w:val="004D0E62"/>
    <w:rsid w:val="004D3B9E"/>
    <w:rsid w:val="00593B0A"/>
    <w:rsid w:val="00596A15"/>
    <w:rsid w:val="005B6983"/>
    <w:rsid w:val="005E2990"/>
    <w:rsid w:val="006017FB"/>
    <w:rsid w:val="00610255"/>
    <w:rsid w:val="006456D2"/>
    <w:rsid w:val="00663A7B"/>
    <w:rsid w:val="006812BA"/>
    <w:rsid w:val="006C55CD"/>
    <w:rsid w:val="00725E16"/>
    <w:rsid w:val="007624EE"/>
    <w:rsid w:val="00770BB7"/>
    <w:rsid w:val="0078594A"/>
    <w:rsid w:val="007D28BE"/>
    <w:rsid w:val="007E07E9"/>
    <w:rsid w:val="00832834"/>
    <w:rsid w:val="008534E3"/>
    <w:rsid w:val="00865D2C"/>
    <w:rsid w:val="0086755B"/>
    <w:rsid w:val="008A1FE5"/>
    <w:rsid w:val="008A58EB"/>
    <w:rsid w:val="008B2BD2"/>
    <w:rsid w:val="008B4F6D"/>
    <w:rsid w:val="008E78C4"/>
    <w:rsid w:val="009075F1"/>
    <w:rsid w:val="0092511B"/>
    <w:rsid w:val="00932BE1"/>
    <w:rsid w:val="00937458"/>
    <w:rsid w:val="0095572A"/>
    <w:rsid w:val="00987759"/>
    <w:rsid w:val="009C1B43"/>
    <w:rsid w:val="009F396F"/>
    <w:rsid w:val="00A509C3"/>
    <w:rsid w:val="00AB11E0"/>
    <w:rsid w:val="00AC293D"/>
    <w:rsid w:val="00AE0F75"/>
    <w:rsid w:val="00AE1A15"/>
    <w:rsid w:val="00AE45DB"/>
    <w:rsid w:val="00AF36E5"/>
    <w:rsid w:val="00B264CC"/>
    <w:rsid w:val="00B2752A"/>
    <w:rsid w:val="00B514AA"/>
    <w:rsid w:val="00B5271F"/>
    <w:rsid w:val="00B750C6"/>
    <w:rsid w:val="00BB3239"/>
    <w:rsid w:val="00BB4206"/>
    <w:rsid w:val="00BB4537"/>
    <w:rsid w:val="00C03AE9"/>
    <w:rsid w:val="00C36CFD"/>
    <w:rsid w:val="00C63433"/>
    <w:rsid w:val="00C64B4F"/>
    <w:rsid w:val="00C70CEF"/>
    <w:rsid w:val="00C7601B"/>
    <w:rsid w:val="00C83418"/>
    <w:rsid w:val="00C94138"/>
    <w:rsid w:val="00CB4EEC"/>
    <w:rsid w:val="00CC28C2"/>
    <w:rsid w:val="00D0101A"/>
    <w:rsid w:val="00DC272F"/>
    <w:rsid w:val="00DD55F1"/>
    <w:rsid w:val="00E14DE5"/>
    <w:rsid w:val="00E67DEF"/>
    <w:rsid w:val="00E96FC3"/>
    <w:rsid w:val="00EB249D"/>
    <w:rsid w:val="00EC36B6"/>
    <w:rsid w:val="00ED07CC"/>
    <w:rsid w:val="00ED62FC"/>
    <w:rsid w:val="00ED717D"/>
    <w:rsid w:val="00EE010D"/>
    <w:rsid w:val="00F02794"/>
    <w:rsid w:val="00F12058"/>
    <w:rsid w:val="00F64077"/>
    <w:rsid w:val="00F737FE"/>
    <w:rsid w:val="00F7761D"/>
    <w:rsid w:val="00F86E20"/>
    <w:rsid w:val="00FA2D50"/>
    <w:rsid w:val="00FA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5FFDD"/>
  <w15:docId w15:val="{8C1C71A7-34D1-4A12-9590-7560BE7DA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B4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B420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3A5A6A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2C3B0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027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02794"/>
  </w:style>
  <w:style w:type="paragraph" w:styleId="Sidefod">
    <w:name w:val="footer"/>
    <w:basedOn w:val="Normal"/>
    <w:link w:val="SidefodTegn"/>
    <w:uiPriority w:val="99"/>
    <w:unhideWhenUsed/>
    <w:rsid w:val="00F027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02794"/>
  </w:style>
  <w:style w:type="character" w:styleId="BesgtLink">
    <w:name w:val="FollowedHyperlink"/>
    <w:basedOn w:val="Standardskrifttypeiafsnit"/>
    <w:uiPriority w:val="99"/>
    <w:semiHidden/>
    <w:unhideWhenUsed/>
    <w:rsid w:val="00157D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0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LMH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Peder Jochumsen (SJO - Underviser - VJ - LMH)</dc:creator>
  <cp:lastModifiedBy>Søren Peder Jochumsen (SJO - Underviser - VJ - LMH)</cp:lastModifiedBy>
  <cp:revision>3</cp:revision>
  <dcterms:created xsi:type="dcterms:W3CDTF">2019-12-04T04:17:00Z</dcterms:created>
  <dcterms:modified xsi:type="dcterms:W3CDTF">2019-12-04T04:18:00Z</dcterms:modified>
</cp:coreProperties>
</file>